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0FDBB" w14:textId="77777777" w:rsidR="004F0267" w:rsidRPr="00DA3E99" w:rsidRDefault="004F0267" w:rsidP="004F0267">
      <w:pPr>
        <w:jc w:val="center"/>
        <w:rPr>
          <w:rFonts w:ascii="BIZ UDゴシック" w:eastAsia="BIZ UDゴシック" w:hAnsi="BIZ UDゴシック"/>
          <w:sz w:val="24"/>
        </w:rPr>
      </w:pPr>
      <w:r w:rsidRPr="00DA3E99">
        <w:rPr>
          <w:rFonts w:ascii="BIZ UDゴシック" w:eastAsia="BIZ UDゴシック" w:hAnsi="BIZ UDゴシック" w:hint="eastAsia"/>
          <w:sz w:val="32"/>
        </w:rPr>
        <w:t>講師依頼・準備ヒアリングシート</w:t>
      </w:r>
      <w:r w:rsidRPr="00DA3E99">
        <w:rPr>
          <w:rFonts w:ascii="BIZ UDゴシック" w:eastAsia="BIZ UDゴシック" w:hAnsi="BIZ UDゴシック" w:hint="eastAsia"/>
        </w:rPr>
        <w:t>（実施前用）</w:t>
      </w:r>
    </w:p>
    <w:p w14:paraId="0CE2B931" w14:textId="65A88BDB" w:rsidR="004F0267" w:rsidRPr="00DA3E99" w:rsidRDefault="004F0267" w:rsidP="004F0267">
      <w:pPr>
        <w:rPr>
          <w:rFonts w:ascii="BIZ UDゴシック" w:eastAsia="BIZ UDゴシック" w:hAnsi="BIZ UDゴシック"/>
        </w:rPr>
      </w:pPr>
      <w:r w:rsidRPr="00DA3E99">
        <w:rPr>
          <w:rFonts w:ascii="BIZ UDゴシック" w:eastAsia="BIZ UDゴシック" w:hAnsi="BIZ UDゴシック" w:hint="eastAsia"/>
        </w:rPr>
        <w:t>この度は</w:t>
      </w:r>
      <w:r w:rsidR="00AA7B9C">
        <w:rPr>
          <w:rFonts w:ascii="BIZ UDゴシック" w:eastAsia="BIZ UDゴシック" w:hAnsi="BIZ UDゴシック" w:hint="eastAsia"/>
        </w:rPr>
        <w:t>公益財団法人佐賀未来創造基金</w:t>
      </w:r>
      <w:r w:rsidRPr="00DA3E99">
        <w:rPr>
          <w:rFonts w:ascii="BIZ UDゴシック" w:eastAsia="BIZ UDゴシック" w:hAnsi="BIZ UDゴシック" w:hint="eastAsia"/>
        </w:rPr>
        <w:t>へ講師依頼をいただき、ありがとうございます。</w:t>
      </w:r>
    </w:p>
    <w:p w14:paraId="70E74080" w14:textId="4E9E39C1" w:rsidR="004F0267" w:rsidRPr="00DA3E99" w:rsidRDefault="00D81AE4" w:rsidP="004F0267">
      <w:pPr>
        <w:jc w:val="left"/>
        <w:rPr>
          <w:rFonts w:ascii="BIZ UDゴシック" w:eastAsia="BIZ UDゴシック" w:hAnsi="BIZ UDゴシック"/>
        </w:rPr>
      </w:pPr>
      <w:r>
        <w:rPr>
          <w:rFonts w:ascii="BIZ UDゴシック" w:eastAsia="BIZ UDゴシック" w:hAnsi="BIZ UDゴシック" w:hint="eastAsia"/>
        </w:rPr>
        <w:t>当日</w:t>
      </w:r>
      <w:r w:rsidR="004F0267" w:rsidRPr="00DA3E99">
        <w:rPr>
          <w:rFonts w:ascii="BIZ UDゴシック" w:eastAsia="BIZ UDゴシック" w:hAnsi="BIZ UDゴシック" w:hint="eastAsia"/>
        </w:rPr>
        <w:t>お伺いするにあたり、以下についてお教えください。</w:t>
      </w:r>
      <w:r>
        <w:rPr>
          <w:rFonts w:ascii="BIZ UDゴシック" w:eastAsia="BIZ UDゴシック" w:hAnsi="BIZ UDゴシック" w:hint="eastAsia"/>
        </w:rPr>
        <w:t>【</w:t>
      </w:r>
      <w:hyperlink r:id="rId7" w:history="1">
        <w:r w:rsidRPr="00476A93">
          <w:rPr>
            <w:rStyle w:val="a8"/>
            <w:rFonts w:ascii="BIZ UDゴシック" w:eastAsia="BIZ UDゴシック" w:hAnsi="BIZ UDゴシック" w:hint="eastAsia"/>
          </w:rPr>
          <w:t>i</w:t>
        </w:r>
        <w:r w:rsidRPr="00476A93">
          <w:rPr>
            <w:rStyle w:val="a8"/>
            <w:rFonts w:ascii="BIZ UDゴシック" w:eastAsia="BIZ UDゴシック" w:hAnsi="BIZ UDゴシック"/>
          </w:rPr>
          <w:t>nfo@saga-mirai.jp</w:t>
        </w:r>
      </w:hyperlink>
      <w:r>
        <w:rPr>
          <w:rFonts w:ascii="BIZ UDゴシック" w:eastAsia="BIZ UDゴシック" w:hAnsi="BIZ UDゴシック" w:hint="eastAsia"/>
        </w:rPr>
        <w:t>宛にご返信ください。】</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0"/>
        <w:gridCol w:w="3306"/>
        <w:gridCol w:w="144"/>
        <w:gridCol w:w="282"/>
        <w:gridCol w:w="425"/>
        <w:gridCol w:w="283"/>
        <w:gridCol w:w="90"/>
        <w:gridCol w:w="435"/>
        <w:gridCol w:w="3444"/>
      </w:tblGrid>
      <w:tr w:rsidR="004F0267" w:rsidRPr="00DA3E99" w14:paraId="58A6AD5E" w14:textId="77777777" w:rsidTr="005C7915">
        <w:trPr>
          <w:trHeight w:val="340"/>
        </w:trPr>
        <w:tc>
          <w:tcPr>
            <w:tcW w:w="9639" w:type="dxa"/>
            <w:gridSpan w:val="9"/>
            <w:tcBorders>
              <w:bottom w:val="dashSmallGap" w:sz="4" w:space="0" w:color="auto"/>
              <w:right w:val="single" w:sz="4" w:space="0" w:color="auto"/>
            </w:tcBorders>
            <w:shd w:val="clear" w:color="auto" w:fill="F2F2F2"/>
            <w:vAlign w:val="center"/>
          </w:tcPr>
          <w:p w14:paraId="72A25513" w14:textId="77777777" w:rsidR="004F0267" w:rsidRPr="00DA3E99" w:rsidRDefault="004F0267" w:rsidP="005C7915">
            <w:pPr>
              <w:rPr>
                <w:rFonts w:ascii="BIZ UDゴシック" w:eastAsia="BIZ UDゴシック" w:hAnsi="BIZ UDゴシック"/>
              </w:rPr>
            </w:pPr>
            <w:r w:rsidRPr="00DA3E99">
              <w:rPr>
                <w:rFonts w:ascii="BIZ UDゴシック" w:eastAsia="BIZ UDゴシック" w:hAnsi="BIZ UDゴシック" w:hint="eastAsia"/>
              </w:rPr>
              <w:t>①　今回の講座等により、参加者がどのようなものを得ることを期待されていますか？</w:t>
            </w:r>
          </w:p>
        </w:tc>
      </w:tr>
      <w:tr w:rsidR="004F0267" w:rsidRPr="00DA3E99" w14:paraId="38AE1D8C" w14:textId="77777777" w:rsidTr="005C7915">
        <w:trPr>
          <w:trHeight w:val="311"/>
        </w:trPr>
        <w:tc>
          <w:tcPr>
            <w:tcW w:w="4680" w:type="dxa"/>
            <w:gridSpan w:val="3"/>
            <w:tcBorders>
              <w:top w:val="dashSmallGap" w:sz="4" w:space="0" w:color="auto"/>
              <w:bottom w:val="nil"/>
              <w:right w:val="dashSmallGap" w:sz="4" w:space="0" w:color="auto"/>
            </w:tcBorders>
            <w:vAlign w:val="center"/>
          </w:tcPr>
          <w:p w14:paraId="0D55C58B" w14:textId="77777777" w:rsidR="004F0267" w:rsidRPr="00DA3E99" w:rsidRDefault="004F0267" w:rsidP="005C7915">
            <w:pPr>
              <w:rPr>
                <w:rFonts w:ascii="BIZ UDゴシック" w:eastAsia="BIZ UDゴシック" w:hAnsi="BIZ UDゴシック"/>
                <w:sz w:val="18"/>
                <w:szCs w:val="18"/>
              </w:rPr>
            </w:pPr>
            <w:r w:rsidRPr="00DA3E99">
              <w:rPr>
                <w:rFonts w:ascii="BIZ UDゴシック" w:eastAsia="BIZ UDゴシック" w:hAnsi="BIZ UDゴシック" w:hint="eastAsia"/>
                <w:sz w:val="18"/>
                <w:szCs w:val="18"/>
              </w:rPr>
              <w:t>現状の課題</w:t>
            </w:r>
          </w:p>
        </w:tc>
        <w:tc>
          <w:tcPr>
            <w:tcW w:w="4959" w:type="dxa"/>
            <w:gridSpan w:val="6"/>
            <w:tcBorders>
              <w:top w:val="dashSmallGap" w:sz="4" w:space="0" w:color="auto"/>
              <w:left w:val="dashSmallGap" w:sz="4" w:space="0" w:color="auto"/>
              <w:bottom w:val="nil"/>
              <w:right w:val="single" w:sz="4" w:space="0" w:color="auto"/>
            </w:tcBorders>
            <w:vAlign w:val="center"/>
          </w:tcPr>
          <w:p w14:paraId="2E882988" w14:textId="77777777" w:rsidR="004F0267" w:rsidRPr="00DA3E99" w:rsidRDefault="004F0267" w:rsidP="005C7915">
            <w:pPr>
              <w:rPr>
                <w:rFonts w:ascii="BIZ UDゴシック" w:eastAsia="BIZ UDゴシック" w:hAnsi="BIZ UDゴシック"/>
                <w:sz w:val="18"/>
                <w:szCs w:val="18"/>
              </w:rPr>
            </w:pPr>
            <w:r w:rsidRPr="00DA3E99">
              <w:rPr>
                <w:rFonts w:ascii="BIZ UDゴシック" w:eastAsia="BIZ UDゴシック" w:hAnsi="BIZ UDゴシック" w:hint="eastAsia"/>
                <w:sz w:val="18"/>
                <w:szCs w:val="18"/>
              </w:rPr>
              <w:t>講座等で得ること</w:t>
            </w:r>
          </w:p>
        </w:tc>
      </w:tr>
      <w:tr w:rsidR="004F0267" w:rsidRPr="00DA3E99" w14:paraId="0BF6CD89" w14:textId="77777777" w:rsidTr="005C7915">
        <w:trPr>
          <w:trHeight w:val="2230"/>
        </w:trPr>
        <w:tc>
          <w:tcPr>
            <w:tcW w:w="4680" w:type="dxa"/>
            <w:gridSpan w:val="3"/>
            <w:tcBorders>
              <w:top w:val="nil"/>
              <w:right w:val="dashSmallGap" w:sz="4" w:space="0" w:color="auto"/>
            </w:tcBorders>
            <w:vAlign w:val="center"/>
          </w:tcPr>
          <w:p w14:paraId="0AB06738" w14:textId="77777777" w:rsidR="004F0267" w:rsidRPr="00DA3E99" w:rsidRDefault="004F0267" w:rsidP="005C7915">
            <w:pPr>
              <w:rPr>
                <w:rFonts w:ascii="BIZ UDゴシック" w:eastAsia="BIZ UDゴシック" w:hAnsi="BIZ UDゴシック"/>
              </w:rPr>
            </w:pPr>
          </w:p>
        </w:tc>
        <w:tc>
          <w:tcPr>
            <w:tcW w:w="4959" w:type="dxa"/>
            <w:gridSpan w:val="6"/>
            <w:tcBorders>
              <w:top w:val="nil"/>
              <w:left w:val="dashSmallGap" w:sz="4" w:space="0" w:color="auto"/>
              <w:right w:val="single" w:sz="4" w:space="0" w:color="auto"/>
            </w:tcBorders>
            <w:vAlign w:val="center"/>
          </w:tcPr>
          <w:p w14:paraId="2C747D47" w14:textId="77777777" w:rsidR="004F0267" w:rsidRPr="00DA3E99" w:rsidRDefault="004F0267" w:rsidP="005C7915">
            <w:pPr>
              <w:rPr>
                <w:rFonts w:ascii="BIZ UDゴシック" w:eastAsia="BIZ UDゴシック" w:hAnsi="BIZ UDゴシック"/>
              </w:rPr>
            </w:pPr>
          </w:p>
        </w:tc>
      </w:tr>
      <w:tr w:rsidR="004F0267" w:rsidRPr="00DA3E99" w14:paraId="71AEAAB2" w14:textId="77777777" w:rsidTr="005C7915">
        <w:trPr>
          <w:trHeight w:val="315"/>
        </w:trPr>
        <w:tc>
          <w:tcPr>
            <w:tcW w:w="9639" w:type="dxa"/>
            <w:gridSpan w:val="9"/>
            <w:tcBorders>
              <w:bottom w:val="single" w:sz="4" w:space="0" w:color="auto"/>
            </w:tcBorders>
            <w:shd w:val="clear" w:color="auto" w:fill="F2F2F2"/>
            <w:vAlign w:val="center"/>
          </w:tcPr>
          <w:p w14:paraId="1637B1DA" w14:textId="77777777" w:rsidR="004F0267" w:rsidRPr="00DA3E99" w:rsidRDefault="004F0267" w:rsidP="005C7915">
            <w:pPr>
              <w:textAlignment w:val="center"/>
              <w:rPr>
                <w:rFonts w:ascii="BIZ UDゴシック" w:eastAsia="BIZ UDゴシック" w:hAnsi="BIZ UDゴシック"/>
              </w:rPr>
            </w:pPr>
            <w:r w:rsidRPr="00DA3E99">
              <w:rPr>
                <w:rFonts w:ascii="BIZ UDゴシック" w:eastAsia="BIZ UDゴシック" w:hAnsi="BIZ UDゴシック" w:hint="eastAsia"/>
              </w:rPr>
              <w:t>②　今回の会場で使用可能な機材についてお教えください。</w:t>
            </w:r>
          </w:p>
        </w:tc>
      </w:tr>
      <w:tr w:rsidR="004F0267" w:rsidRPr="00DA3E99" w14:paraId="6477F26A" w14:textId="77777777" w:rsidTr="005C7915">
        <w:trPr>
          <w:trHeight w:val="330"/>
        </w:trPr>
        <w:tc>
          <w:tcPr>
            <w:tcW w:w="9639" w:type="dxa"/>
            <w:gridSpan w:val="9"/>
            <w:tcBorders>
              <w:top w:val="single" w:sz="4" w:space="0" w:color="auto"/>
              <w:bottom w:val="nil"/>
            </w:tcBorders>
            <w:vAlign w:val="center"/>
          </w:tcPr>
          <w:p w14:paraId="54D758D6" w14:textId="77777777" w:rsidR="004F0267" w:rsidRPr="00DA3E99" w:rsidRDefault="004F0267" w:rsidP="005C7915">
            <w:pPr>
              <w:textAlignment w:val="center"/>
              <w:rPr>
                <w:rFonts w:ascii="BIZ UDゴシック" w:eastAsia="BIZ UDゴシック" w:hAnsi="BIZ UDゴシック"/>
              </w:rPr>
            </w:pPr>
            <w:r w:rsidRPr="00DA3E99">
              <w:rPr>
                <w:rFonts w:ascii="BIZ UDゴシック" w:eastAsia="BIZ UDゴシック" w:hAnsi="BIZ UDゴシック" w:hint="eastAsia"/>
                <w:sz w:val="18"/>
                <w:szCs w:val="18"/>
              </w:rPr>
              <w:t>※使用可能な機材にチェックをお願いします。</w:t>
            </w:r>
          </w:p>
        </w:tc>
      </w:tr>
      <w:tr w:rsidR="004F0267" w:rsidRPr="00DA3E99" w14:paraId="384CA167" w14:textId="77777777" w:rsidTr="005C7915">
        <w:trPr>
          <w:trHeight w:val="1257"/>
        </w:trPr>
        <w:tc>
          <w:tcPr>
            <w:tcW w:w="9639" w:type="dxa"/>
            <w:gridSpan w:val="9"/>
            <w:tcBorders>
              <w:top w:val="nil"/>
              <w:bottom w:val="single" w:sz="4" w:space="0" w:color="auto"/>
            </w:tcBorders>
            <w:vAlign w:val="center"/>
          </w:tcPr>
          <w:p w14:paraId="689BC331" w14:textId="77777777" w:rsidR="004F0267" w:rsidRPr="00DA3E99" w:rsidRDefault="004F0267" w:rsidP="005C7915">
            <w:pPr>
              <w:ind w:firstLineChars="100" w:firstLine="205"/>
              <w:textAlignment w:val="center"/>
              <w:rPr>
                <w:rFonts w:ascii="BIZ UDゴシック" w:eastAsia="BIZ UDゴシック" w:hAnsi="BIZ UDゴシック"/>
                <w:szCs w:val="22"/>
              </w:rPr>
            </w:pPr>
            <w:r w:rsidRPr="00DA3E99">
              <w:rPr>
                <w:rFonts w:ascii="BIZ UDゴシック" w:eastAsia="BIZ UDゴシック" w:hAnsi="BIZ UDゴシック" w:hint="eastAsia"/>
                <w:szCs w:val="22"/>
              </w:rPr>
              <w:t>□プロジェクタ　　　　□マイク　　　　□ホワイトボード　　　□ポインター</w:t>
            </w:r>
          </w:p>
          <w:p w14:paraId="3A9C2437" w14:textId="77777777" w:rsidR="004F0267" w:rsidRPr="00DA3E99" w:rsidRDefault="004F0267" w:rsidP="005C7915">
            <w:pPr>
              <w:ind w:firstLineChars="100" w:firstLine="205"/>
              <w:textAlignment w:val="center"/>
              <w:rPr>
                <w:rFonts w:ascii="BIZ UDゴシック" w:eastAsia="BIZ UDゴシック" w:hAnsi="BIZ UDゴシック"/>
                <w:szCs w:val="22"/>
              </w:rPr>
            </w:pPr>
            <w:r w:rsidRPr="00DA3E99">
              <w:rPr>
                <w:rFonts w:ascii="BIZ UDゴシック" w:eastAsia="BIZ UDゴシック" w:hAnsi="BIZ UDゴシック" w:hint="eastAsia"/>
                <w:szCs w:val="22"/>
              </w:rPr>
              <w:t>□ワークショップの成果などを掲示するもの（貼り付け可能な壁やパーテーションなど）</w:t>
            </w:r>
          </w:p>
          <w:p w14:paraId="13261DA9" w14:textId="77777777" w:rsidR="004F0267" w:rsidRPr="00DA3E99" w:rsidRDefault="004F0267" w:rsidP="005C7915">
            <w:pPr>
              <w:ind w:firstLineChars="100" w:firstLine="205"/>
              <w:textAlignment w:val="center"/>
              <w:rPr>
                <w:rFonts w:ascii="BIZ UDゴシック" w:eastAsia="BIZ UDゴシック" w:hAnsi="BIZ UDゴシック"/>
                <w:sz w:val="18"/>
                <w:szCs w:val="18"/>
              </w:rPr>
            </w:pPr>
            <w:r w:rsidRPr="00DA3E99">
              <w:rPr>
                <w:rFonts w:ascii="BIZ UDゴシック" w:eastAsia="BIZ UDゴシック" w:hAnsi="BIZ UDゴシック" w:hint="eastAsia"/>
                <w:szCs w:val="22"/>
              </w:rPr>
              <w:t>□その他（　　　　　　　　　　　　　 　　　　　　　　　　）</w:t>
            </w:r>
          </w:p>
        </w:tc>
      </w:tr>
      <w:tr w:rsidR="004F0267" w:rsidRPr="00DA3E99" w14:paraId="4CA0927A" w14:textId="77777777" w:rsidTr="005C7915">
        <w:trPr>
          <w:trHeight w:val="390"/>
        </w:trPr>
        <w:tc>
          <w:tcPr>
            <w:tcW w:w="9639" w:type="dxa"/>
            <w:gridSpan w:val="9"/>
            <w:tcBorders>
              <w:top w:val="single" w:sz="4" w:space="0" w:color="auto"/>
            </w:tcBorders>
            <w:shd w:val="clear" w:color="auto" w:fill="F2F2F2"/>
            <w:vAlign w:val="center"/>
          </w:tcPr>
          <w:p w14:paraId="6ED8D16B" w14:textId="77777777" w:rsidR="004F0267" w:rsidRPr="00DA3E99" w:rsidRDefault="004F0267" w:rsidP="005C7915">
            <w:pPr>
              <w:jc w:val="left"/>
              <w:textAlignment w:val="center"/>
              <w:rPr>
                <w:rFonts w:ascii="BIZ UDゴシック" w:eastAsia="BIZ UDゴシック" w:hAnsi="BIZ UDゴシック"/>
              </w:rPr>
            </w:pPr>
            <w:r w:rsidRPr="00DA3E99">
              <w:rPr>
                <w:rFonts w:ascii="BIZ UDゴシック" w:eastAsia="BIZ UDゴシック" w:hAnsi="BIZ UDゴシック" w:hint="eastAsia"/>
              </w:rPr>
              <w:t>③　資料配布をお願いする際、印刷をお願いできますでしょうか？</w:t>
            </w:r>
          </w:p>
          <w:p w14:paraId="0EE6F062" w14:textId="77777777" w:rsidR="004F0267" w:rsidRPr="00DA3E99" w:rsidRDefault="004F0267" w:rsidP="005C7915">
            <w:pPr>
              <w:ind w:firstLineChars="200" w:firstLine="410"/>
              <w:jc w:val="left"/>
              <w:textAlignment w:val="center"/>
              <w:rPr>
                <w:rFonts w:ascii="BIZ UDゴシック" w:eastAsia="BIZ UDゴシック" w:hAnsi="BIZ UDゴシック"/>
              </w:rPr>
            </w:pPr>
            <w:r w:rsidRPr="00DA3E99">
              <w:rPr>
                <w:rFonts w:ascii="BIZ UDゴシック" w:eastAsia="BIZ UDゴシック" w:hAnsi="BIZ UDゴシック" w:hint="eastAsia"/>
              </w:rPr>
              <w:t>またその締切と、現物持参または事前郵送の可否についてお教えください。</w:t>
            </w:r>
          </w:p>
        </w:tc>
      </w:tr>
      <w:tr w:rsidR="004F0267" w:rsidRPr="00DA3E99" w14:paraId="026CB746" w14:textId="77777777" w:rsidTr="005C7915">
        <w:trPr>
          <w:trHeight w:val="602"/>
        </w:trPr>
        <w:tc>
          <w:tcPr>
            <w:tcW w:w="1230" w:type="dxa"/>
            <w:vMerge w:val="restart"/>
            <w:tcBorders>
              <w:top w:val="single" w:sz="4" w:space="0" w:color="auto"/>
            </w:tcBorders>
            <w:shd w:val="clear" w:color="auto" w:fill="F2F2F2"/>
            <w:vAlign w:val="center"/>
          </w:tcPr>
          <w:p w14:paraId="472038F9" w14:textId="77777777" w:rsidR="004F0267" w:rsidRPr="00DA3E99" w:rsidRDefault="004F0267" w:rsidP="005C7915">
            <w:pPr>
              <w:textAlignment w:val="center"/>
              <w:rPr>
                <w:rFonts w:ascii="BIZ UDゴシック" w:eastAsia="BIZ UDゴシック" w:hAnsi="BIZ UDゴシック"/>
              </w:rPr>
            </w:pPr>
            <w:r w:rsidRPr="00DA3E99">
              <w:rPr>
                <w:rFonts w:ascii="BIZ UDゴシック" w:eastAsia="BIZ UDゴシック" w:hAnsi="BIZ UDゴシック" w:hint="eastAsia"/>
              </w:rPr>
              <w:t>データの</w:t>
            </w:r>
          </w:p>
          <w:p w14:paraId="3A367C74" w14:textId="77777777" w:rsidR="004F0267" w:rsidRPr="00DA3E99" w:rsidRDefault="004F0267" w:rsidP="005C7915">
            <w:pPr>
              <w:textAlignment w:val="center"/>
              <w:rPr>
                <w:rFonts w:ascii="BIZ UDゴシック" w:eastAsia="BIZ UDゴシック" w:hAnsi="BIZ UDゴシック"/>
              </w:rPr>
            </w:pPr>
            <w:r w:rsidRPr="00DA3E99">
              <w:rPr>
                <w:rFonts w:ascii="BIZ UDゴシック" w:eastAsia="BIZ UDゴシック" w:hAnsi="BIZ UDゴシック" w:hint="eastAsia"/>
              </w:rPr>
              <w:t>配布資料</w:t>
            </w:r>
          </w:p>
        </w:tc>
        <w:tc>
          <w:tcPr>
            <w:tcW w:w="3732" w:type="dxa"/>
            <w:gridSpan w:val="3"/>
            <w:tcBorders>
              <w:top w:val="single" w:sz="4" w:space="0" w:color="auto"/>
              <w:bottom w:val="dashSmallGap" w:sz="4" w:space="0" w:color="auto"/>
              <w:right w:val="dotted" w:sz="4" w:space="0" w:color="auto"/>
            </w:tcBorders>
            <w:vAlign w:val="center"/>
          </w:tcPr>
          <w:p w14:paraId="5751395E" w14:textId="77777777" w:rsidR="004F0267" w:rsidRPr="00DA3E99" w:rsidRDefault="004F0267" w:rsidP="005C7915">
            <w:pPr>
              <w:textAlignment w:val="center"/>
              <w:rPr>
                <w:rFonts w:ascii="BIZ UDゴシック" w:eastAsia="BIZ UDゴシック" w:hAnsi="BIZ UDゴシック"/>
              </w:rPr>
            </w:pPr>
            <w:r w:rsidRPr="00DA3E99">
              <w:rPr>
                <w:rFonts w:ascii="BIZ UDゴシック" w:eastAsia="BIZ UDゴシック" w:hAnsi="BIZ UDゴシック" w:hint="eastAsia"/>
              </w:rPr>
              <w:t>データの印刷はお願いできますか？</w:t>
            </w:r>
          </w:p>
        </w:tc>
        <w:tc>
          <w:tcPr>
            <w:tcW w:w="4677" w:type="dxa"/>
            <w:gridSpan w:val="5"/>
            <w:tcBorders>
              <w:top w:val="single" w:sz="4" w:space="0" w:color="auto"/>
              <w:left w:val="dotted" w:sz="4" w:space="0" w:color="auto"/>
              <w:bottom w:val="dashSmallGap" w:sz="4" w:space="0" w:color="auto"/>
            </w:tcBorders>
            <w:vAlign w:val="center"/>
          </w:tcPr>
          <w:p w14:paraId="6212B312" w14:textId="77777777" w:rsidR="004F0267" w:rsidRPr="00DA3E99" w:rsidRDefault="004F0267" w:rsidP="005C7915">
            <w:pPr>
              <w:ind w:left="441"/>
              <w:textAlignment w:val="center"/>
              <w:rPr>
                <w:rFonts w:ascii="BIZ UDゴシック" w:eastAsia="BIZ UDゴシック" w:hAnsi="BIZ UDゴシック"/>
              </w:rPr>
            </w:pPr>
            <w:r w:rsidRPr="00DA3E99">
              <w:rPr>
                <w:rFonts w:ascii="BIZ UDゴシック" w:eastAsia="BIZ UDゴシック" w:hAnsi="BIZ UDゴシック" w:hint="eastAsia"/>
              </w:rPr>
              <w:t>はい　　・　　いいえ</w:t>
            </w:r>
          </w:p>
        </w:tc>
      </w:tr>
      <w:tr w:rsidR="004F0267" w:rsidRPr="00DA3E99" w14:paraId="694A19EF" w14:textId="77777777" w:rsidTr="005C7915">
        <w:trPr>
          <w:trHeight w:val="630"/>
        </w:trPr>
        <w:tc>
          <w:tcPr>
            <w:tcW w:w="1230" w:type="dxa"/>
            <w:vMerge/>
            <w:shd w:val="clear" w:color="auto" w:fill="F2F2F2"/>
            <w:vAlign w:val="center"/>
          </w:tcPr>
          <w:p w14:paraId="1FBFA3F7" w14:textId="77777777" w:rsidR="004F0267" w:rsidRPr="00DA3E99" w:rsidRDefault="004F0267" w:rsidP="005C7915">
            <w:pPr>
              <w:textAlignment w:val="center"/>
              <w:rPr>
                <w:rFonts w:ascii="BIZ UDゴシック" w:eastAsia="BIZ UDゴシック" w:hAnsi="BIZ UDゴシック"/>
              </w:rPr>
            </w:pPr>
          </w:p>
        </w:tc>
        <w:tc>
          <w:tcPr>
            <w:tcW w:w="4440" w:type="dxa"/>
            <w:gridSpan w:val="5"/>
            <w:tcBorders>
              <w:top w:val="dashSmallGap" w:sz="4" w:space="0" w:color="auto"/>
              <w:right w:val="dotted" w:sz="4" w:space="0" w:color="auto"/>
            </w:tcBorders>
            <w:vAlign w:val="center"/>
          </w:tcPr>
          <w:p w14:paraId="160202AB" w14:textId="77777777" w:rsidR="004F0267" w:rsidRPr="00DA3E99" w:rsidRDefault="004F0267" w:rsidP="005C7915">
            <w:pPr>
              <w:textAlignment w:val="center"/>
              <w:rPr>
                <w:rFonts w:ascii="BIZ UDゴシック" w:eastAsia="BIZ UDゴシック" w:hAnsi="BIZ UDゴシック"/>
              </w:rPr>
            </w:pPr>
            <w:r w:rsidRPr="00DA3E99">
              <w:rPr>
                <w:rFonts w:ascii="BIZ UDゴシック" w:eastAsia="BIZ UDゴシック" w:hAnsi="BIZ UDゴシック" w:hint="eastAsia"/>
              </w:rPr>
              <w:t>何時までにメールをすればよいでしょうか？</w:t>
            </w:r>
          </w:p>
        </w:tc>
        <w:tc>
          <w:tcPr>
            <w:tcW w:w="3969" w:type="dxa"/>
            <w:gridSpan w:val="3"/>
            <w:tcBorders>
              <w:top w:val="dashSmallGap" w:sz="4" w:space="0" w:color="auto"/>
              <w:left w:val="dotted" w:sz="4" w:space="0" w:color="auto"/>
            </w:tcBorders>
            <w:vAlign w:val="center"/>
          </w:tcPr>
          <w:p w14:paraId="662D0C9F" w14:textId="77777777" w:rsidR="004F0267" w:rsidRPr="00DA3E99" w:rsidRDefault="004F0267" w:rsidP="005C7915">
            <w:pPr>
              <w:ind w:left="486"/>
              <w:textAlignment w:val="center"/>
              <w:rPr>
                <w:rFonts w:ascii="BIZ UDゴシック" w:eastAsia="BIZ UDゴシック" w:hAnsi="BIZ UDゴシック"/>
              </w:rPr>
            </w:pPr>
            <w:r w:rsidRPr="00DA3E99">
              <w:rPr>
                <w:rFonts w:ascii="BIZ UDゴシック" w:eastAsia="BIZ UDゴシック" w:hAnsi="BIZ UDゴシック" w:hint="eastAsia"/>
              </w:rPr>
              <w:t>月　　　日(    )　　　時まで</w:t>
            </w:r>
          </w:p>
        </w:tc>
      </w:tr>
      <w:tr w:rsidR="004F0267" w:rsidRPr="00DA3E99" w14:paraId="7DB4EA2D" w14:textId="77777777" w:rsidTr="005C7915">
        <w:trPr>
          <w:trHeight w:val="557"/>
        </w:trPr>
        <w:tc>
          <w:tcPr>
            <w:tcW w:w="1230" w:type="dxa"/>
            <w:vMerge w:val="restart"/>
            <w:tcBorders>
              <w:top w:val="single" w:sz="4" w:space="0" w:color="auto"/>
            </w:tcBorders>
            <w:shd w:val="clear" w:color="auto" w:fill="F2F2F2"/>
            <w:vAlign w:val="center"/>
          </w:tcPr>
          <w:p w14:paraId="5AD1CE6C" w14:textId="77777777" w:rsidR="004F0267" w:rsidRPr="00DA3E99" w:rsidRDefault="004F0267" w:rsidP="005C7915">
            <w:pPr>
              <w:textAlignment w:val="center"/>
              <w:rPr>
                <w:rFonts w:ascii="BIZ UDゴシック" w:eastAsia="BIZ UDゴシック" w:hAnsi="BIZ UDゴシック"/>
              </w:rPr>
            </w:pPr>
            <w:r w:rsidRPr="00DA3E99">
              <w:rPr>
                <w:rFonts w:ascii="BIZ UDゴシック" w:eastAsia="BIZ UDゴシック" w:hAnsi="BIZ UDゴシック" w:hint="eastAsia"/>
              </w:rPr>
              <w:t>現物の</w:t>
            </w:r>
          </w:p>
          <w:p w14:paraId="3DE8F4F4" w14:textId="77777777" w:rsidR="004F0267" w:rsidRPr="00DA3E99" w:rsidRDefault="004F0267" w:rsidP="005C7915">
            <w:pPr>
              <w:textAlignment w:val="center"/>
              <w:rPr>
                <w:rFonts w:ascii="BIZ UDゴシック" w:eastAsia="BIZ UDゴシック" w:hAnsi="BIZ UDゴシック"/>
              </w:rPr>
            </w:pPr>
            <w:r w:rsidRPr="00DA3E99">
              <w:rPr>
                <w:rFonts w:ascii="BIZ UDゴシック" w:eastAsia="BIZ UDゴシック" w:hAnsi="BIZ UDゴシック" w:hint="eastAsia"/>
              </w:rPr>
              <w:t>配布資料</w:t>
            </w:r>
          </w:p>
        </w:tc>
        <w:tc>
          <w:tcPr>
            <w:tcW w:w="4965" w:type="dxa"/>
            <w:gridSpan w:val="7"/>
            <w:tcBorders>
              <w:top w:val="single" w:sz="4" w:space="0" w:color="auto"/>
              <w:bottom w:val="dashSmallGap" w:sz="4" w:space="0" w:color="auto"/>
              <w:right w:val="dotted" w:sz="4" w:space="0" w:color="auto"/>
            </w:tcBorders>
            <w:vAlign w:val="center"/>
          </w:tcPr>
          <w:p w14:paraId="2D0A07D0" w14:textId="77777777" w:rsidR="004F0267" w:rsidRPr="00DA3E99" w:rsidRDefault="004F0267" w:rsidP="005C7915">
            <w:pPr>
              <w:textAlignment w:val="center"/>
              <w:rPr>
                <w:rFonts w:ascii="BIZ UDゴシック" w:eastAsia="BIZ UDゴシック" w:hAnsi="BIZ UDゴシック"/>
              </w:rPr>
            </w:pPr>
            <w:r w:rsidRPr="00DA3E99">
              <w:rPr>
                <w:rFonts w:ascii="BIZ UDゴシック" w:eastAsia="BIZ UDゴシック" w:hAnsi="BIZ UDゴシック" w:hint="eastAsia"/>
              </w:rPr>
              <w:t>現物資料を着払で郵送してもよろしいでしょうか？</w:t>
            </w:r>
          </w:p>
        </w:tc>
        <w:tc>
          <w:tcPr>
            <w:tcW w:w="3444" w:type="dxa"/>
            <w:tcBorders>
              <w:top w:val="single" w:sz="4" w:space="0" w:color="auto"/>
              <w:left w:val="dotted" w:sz="4" w:space="0" w:color="auto"/>
              <w:bottom w:val="dashSmallGap" w:sz="4" w:space="0" w:color="auto"/>
            </w:tcBorders>
            <w:vAlign w:val="center"/>
          </w:tcPr>
          <w:p w14:paraId="74DA81DD" w14:textId="77777777" w:rsidR="004F0267" w:rsidRPr="00DA3E99" w:rsidRDefault="004F0267" w:rsidP="005C7915">
            <w:pPr>
              <w:ind w:left="381"/>
              <w:textAlignment w:val="center"/>
              <w:rPr>
                <w:rFonts w:ascii="BIZ UDゴシック" w:eastAsia="BIZ UDゴシック" w:hAnsi="BIZ UDゴシック"/>
              </w:rPr>
            </w:pPr>
            <w:r w:rsidRPr="00DA3E99">
              <w:rPr>
                <w:rFonts w:ascii="BIZ UDゴシック" w:eastAsia="BIZ UDゴシック" w:hAnsi="BIZ UDゴシック" w:hint="eastAsia"/>
              </w:rPr>
              <w:t>はい　　・　　いいえ</w:t>
            </w:r>
          </w:p>
        </w:tc>
      </w:tr>
      <w:tr w:rsidR="004F0267" w:rsidRPr="00DA3E99" w14:paraId="6B88FE66" w14:textId="77777777" w:rsidTr="005C7915">
        <w:trPr>
          <w:trHeight w:val="676"/>
        </w:trPr>
        <w:tc>
          <w:tcPr>
            <w:tcW w:w="1230" w:type="dxa"/>
            <w:vMerge/>
            <w:shd w:val="clear" w:color="auto" w:fill="F2F2F2"/>
            <w:vAlign w:val="center"/>
          </w:tcPr>
          <w:p w14:paraId="2088B9F5" w14:textId="77777777" w:rsidR="004F0267" w:rsidRPr="00DA3E99" w:rsidRDefault="004F0267" w:rsidP="005C7915">
            <w:pPr>
              <w:textAlignment w:val="center"/>
              <w:rPr>
                <w:rFonts w:ascii="BIZ UDゴシック" w:eastAsia="BIZ UDゴシック" w:hAnsi="BIZ UDゴシック"/>
              </w:rPr>
            </w:pPr>
          </w:p>
        </w:tc>
        <w:tc>
          <w:tcPr>
            <w:tcW w:w="4530" w:type="dxa"/>
            <w:gridSpan w:val="6"/>
            <w:tcBorders>
              <w:top w:val="dashSmallGap" w:sz="4" w:space="0" w:color="auto"/>
              <w:right w:val="dotted" w:sz="4" w:space="0" w:color="auto"/>
            </w:tcBorders>
            <w:vAlign w:val="center"/>
          </w:tcPr>
          <w:p w14:paraId="3852BE5A" w14:textId="77777777" w:rsidR="004F0267" w:rsidRPr="00DA3E99" w:rsidRDefault="004F0267" w:rsidP="005C7915">
            <w:pPr>
              <w:textAlignment w:val="center"/>
              <w:rPr>
                <w:rFonts w:ascii="BIZ UDゴシック" w:eastAsia="BIZ UDゴシック" w:hAnsi="BIZ UDゴシック"/>
              </w:rPr>
            </w:pPr>
            <w:r w:rsidRPr="00DA3E99">
              <w:rPr>
                <w:rFonts w:ascii="BIZ UDゴシック" w:eastAsia="BIZ UDゴシック" w:hAnsi="BIZ UDゴシック" w:hint="eastAsia"/>
              </w:rPr>
              <w:t>何時までにお送りすればよろしいでしょうか？</w:t>
            </w:r>
          </w:p>
        </w:tc>
        <w:tc>
          <w:tcPr>
            <w:tcW w:w="3879" w:type="dxa"/>
            <w:gridSpan w:val="2"/>
            <w:tcBorders>
              <w:top w:val="dashSmallGap" w:sz="4" w:space="0" w:color="auto"/>
              <w:left w:val="dotted" w:sz="4" w:space="0" w:color="auto"/>
            </w:tcBorders>
            <w:vAlign w:val="center"/>
          </w:tcPr>
          <w:p w14:paraId="595D4E12" w14:textId="77777777" w:rsidR="004F0267" w:rsidRPr="00DA3E99" w:rsidRDefault="004F0267" w:rsidP="005C7915">
            <w:pPr>
              <w:ind w:left="606"/>
              <w:textAlignment w:val="center"/>
              <w:rPr>
                <w:rFonts w:ascii="BIZ UDゴシック" w:eastAsia="BIZ UDゴシック" w:hAnsi="BIZ UDゴシック"/>
              </w:rPr>
            </w:pPr>
            <w:r w:rsidRPr="00DA3E99">
              <w:rPr>
                <w:rFonts w:ascii="BIZ UDゴシック" w:eastAsia="BIZ UDゴシック" w:hAnsi="BIZ UDゴシック" w:hint="eastAsia"/>
              </w:rPr>
              <w:t>月　　　日(    )　　　時まで</w:t>
            </w:r>
          </w:p>
        </w:tc>
      </w:tr>
      <w:tr w:rsidR="004F0267" w:rsidRPr="00DA3E99" w14:paraId="39AD9B25" w14:textId="77777777" w:rsidTr="005C7915">
        <w:trPr>
          <w:trHeight w:val="589"/>
        </w:trPr>
        <w:tc>
          <w:tcPr>
            <w:tcW w:w="9639" w:type="dxa"/>
            <w:gridSpan w:val="9"/>
            <w:shd w:val="clear" w:color="auto" w:fill="F2F2F2"/>
            <w:vAlign w:val="center"/>
          </w:tcPr>
          <w:p w14:paraId="0194848C" w14:textId="77777777" w:rsidR="004F0267" w:rsidRPr="00DA3E99" w:rsidRDefault="004F0267" w:rsidP="005C7915">
            <w:pPr>
              <w:textAlignment w:val="center"/>
              <w:rPr>
                <w:rFonts w:ascii="BIZ UDゴシック" w:eastAsia="BIZ UDゴシック" w:hAnsi="BIZ UDゴシック"/>
              </w:rPr>
            </w:pPr>
            <w:r w:rsidRPr="00DA3E99">
              <w:rPr>
                <w:rFonts w:ascii="BIZ UDゴシック" w:eastAsia="BIZ UDゴシック" w:hAnsi="BIZ UDゴシック" w:hint="eastAsia"/>
              </w:rPr>
              <w:t>④　当日の内容を動画配信や文章お越し等で再配布される可能性がありますでしょうか？</w:t>
            </w:r>
          </w:p>
        </w:tc>
      </w:tr>
      <w:tr w:rsidR="004F0267" w:rsidRPr="00DA3E99" w14:paraId="45093EA0" w14:textId="77777777" w:rsidTr="005C7915">
        <w:trPr>
          <w:trHeight w:val="585"/>
        </w:trPr>
        <w:tc>
          <w:tcPr>
            <w:tcW w:w="1230" w:type="dxa"/>
            <w:shd w:val="clear" w:color="auto" w:fill="F2F2F2"/>
            <w:vAlign w:val="center"/>
          </w:tcPr>
          <w:p w14:paraId="54259B54" w14:textId="77777777" w:rsidR="004F0267" w:rsidRPr="00DA3E99" w:rsidRDefault="004F0267" w:rsidP="005C7915">
            <w:pPr>
              <w:textAlignment w:val="center"/>
              <w:rPr>
                <w:rFonts w:ascii="BIZ UDゴシック" w:eastAsia="BIZ UDゴシック" w:hAnsi="BIZ UDゴシック"/>
                <w:szCs w:val="22"/>
              </w:rPr>
            </w:pPr>
            <w:r w:rsidRPr="00DA3E99">
              <w:rPr>
                <w:rFonts w:ascii="BIZ UDゴシック" w:eastAsia="BIZ UDゴシック" w:hAnsi="BIZ UDゴシック" w:hint="eastAsia"/>
                <w:szCs w:val="22"/>
              </w:rPr>
              <w:t>動画配信</w:t>
            </w:r>
          </w:p>
        </w:tc>
        <w:tc>
          <w:tcPr>
            <w:tcW w:w="3306" w:type="dxa"/>
            <w:vAlign w:val="center"/>
          </w:tcPr>
          <w:p w14:paraId="41C4D65C" w14:textId="77777777" w:rsidR="004F0267" w:rsidRPr="00DA3E99" w:rsidRDefault="004F0267" w:rsidP="005C7915">
            <w:pPr>
              <w:textAlignment w:val="center"/>
              <w:rPr>
                <w:rFonts w:ascii="BIZ UDゴシック" w:eastAsia="BIZ UDゴシック" w:hAnsi="BIZ UDゴシック"/>
                <w:szCs w:val="22"/>
              </w:rPr>
            </w:pPr>
            <w:r w:rsidRPr="00DA3E99">
              <w:rPr>
                <w:rFonts w:ascii="BIZ UDゴシック" w:eastAsia="BIZ UDゴシック" w:hAnsi="BIZ UDゴシック" w:hint="eastAsia"/>
                <w:szCs w:val="22"/>
              </w:rPr>
              <w:t xml:space="preserve">　ある　・　ない</w:t>
            </w:r>
          </w:p>
        </w:tc>
        <w:tc>
          <w:tcPr>
            <w:tcW w:w="851" w:type="dxa"/>
            <w:gridSpan w:val="3"/>
            <w:shd w:val="clear" w:color="auto" w:fill="F2F2F2"/>
            <w:vAlign w:val="center"/>
          </w:tcPr>
          <w:p w14:paraId="37605007" w14:textId="77777777" w:rsidR="004F0267" w:rsidRPr="00DA3E99" w:rsidRDefault="004F0267" w:rsidP="005C7915">
            <w:pPr>
              <w:textAlignment w:val="center"/>
              <w:rPr>
                <w:rFonts w:ascii="BIZ UDゴシック" w:eastAsia="BIZ UDゴシック" w:hAnsi="BIZ UDゴシック"/>
                <w:szCs w:val="22"/>
              </w:rPr>
            </w:pPr>
            <w:r w:rsidRPr="00DA3E99">
              <w:rPr>
                <w:rFonts w:ascii="BIZ UDゴシック" w:eastAsia="BIZ UDゴシック" w:hAnsi="BIZ UDゴシック" w:hint="eastAsia"/>
                <w:szCs w:val="22"/>
              </w:rPr>
              <w:t>文章</w:t>
            </w:r>
          </w:p>
        </w:tc>
        <w:tc>
          <w:tcPr>
            <w:tcW w:w="4252" w:type="dxa"/>
            <w:gridSpan w:val="4"/>
            <w:vAlign w:val="center"/>
          </w:tcPr>
          <w:p w14:paraId="04EAF6C3" w14:textId="77777777" w:rsidR="004F0267" w:rsidRPr="00DA3E99" w:rsidRDefault="004F0267" w:rsidP="005C7915">
            <w:pPr>
              <w:textAlignment w:val="center"/>
              <w:rPr>
                <w:rFonts w:ascii="BIZ UDゴシック" w:eastAsia="BIZ UDゴシック" w:hAnsi="BIZ UDゴシック"/>
                <w:szCs w:val="22"/>
              </w:rPr>
            </w:pPr>
            <w:r w:rsidRPr="00DA3E99">
              <w:rPr>
                <w:rFonts w:ascii="BIZ UDゴシック" w:eastAsia="BIZ UDゴシック" w:hAnsi="BIZ UDゴシック" w:hint="eastAsia"/>
                <w:szCs w:val="22"/>
              </w:rPr>
              <w:t xml:space="preserve">　ある　・　ない</w:t>
            </w:r>
          </w:p>
        </w:tc>
      </w:tr>
      <w:tr w:rsidR="004F0267" w:rsidRPr="00DA3E99" w14:paraId="3A6D5444" w14:textId="77777777" w:rsidTr="005C7915">
        <w:trPr>
          <w:trHeight w:val="855"/>
        </w:trPr>
        <w:tc>
          <w:tcPr>
            <w:tcW w:w="1230" w:type="dxa"/>
            <w:shd w:val="clear" w:color="auto" w:fill="F2F2F2"/>
            <w:vAlign w:val="center"/>
          </w:tcPr>
          <w:p w14:paraId="0EB46B47" w14:textId="77777777" w:rsidR="004F0267" w:rsidRPr="00DA3E99" w:rsidRDefault="004F0267" w:rsidP="005C7915">
            <w:pPr>
              <w:textAlignment w:val="center"/>
              <w:rPr>
                <w:rFonts w:ascii="BIZ UDゴシック" w:eastAsia="BIZ UDゴシック" w:hAnsi="BIZ UDゴシック"/>
                <w:szCs w:val="22"/>
              </w:rPr>
            </w:pPr>
            <w:r w:rsidRPr="00DA3E99">
              <w:rPr>
                <w:rFonts w:ascii="BIZ UDゴシック" w:eastAsia="BIZ UDゴシック" w:hAnsi="BIZ UDゴシック" w:hint="eastAsia"/>
                <w:szCs w:val="22"/>
              </w:rPr>
              <w:t>具体的な</w:t>
            </w:r>
          </w:p>
          <w:p w14:paraId="3A842C87" w14:textId="77777777" w:rsidR="004F0267" w:rsidRPr="00DA3E99" w:rsidRDefault="004F0267" w:rsidP="005C7915">
            <w:pPr>
              <w:textAlignment w:val="center"/>
              <w:rPr>
                <w:rFonts w:ascii="BIZ UDゴシック" w:eastAsia="BIZ UDゴシック" w:hAnsi="BIZ UDゴシック"/>
                <w:szCs w:val="22"/>
              </w:rPr>
            </w:pPr>
            <w:r w:rsidRPr="00DA3E99">
              <w:rPr>
                <w:rFonts w:ascii="BIZ UDゴシック" w:eastAsia="BIZ UDゴシック" w:hAnsi="BIZ UDゴシック" w:hint="eastAsia"/>
                <w:szCs w:val="22"/>
              </w:rPr>
              <w:t>ご内容</w:t>
            </w:r>
          </w:p>
        </w:tc>
        <w:tc>
          <w:tcPr>
            <w:tcW w:w="8409" w:type="dxa"/>
            <w:gridSpan w:val="8"/>
            <w:vAlign w:val="center"/>
          </w:tcPr>
          <w:p w14:paraId="7BAD178C" w14:textId="77777777" w:rsidR="004F0267" w:rsidRPr="00DA3E99" w:rsidRDefault="004F0267" w:rsidP="005C7915">
            <w:pPr>
              <w:textAlignment w:val="center"/>
              <w:rPr>
                <w:rFonts w:ascii="BIZ UDゴシック" w:eastAsia="BIZ UDゴシック" w:hAnsi="BIZ UDゴシック"/>
                <w:szCs w:val="22"/>
              </w:rPr>
            </w:pPr>
          </w:p>
        </w:tc>
      </w:tr>
      <w:tr w:rsidR="004F0267" w:rsidRPr="00DA3E99" w14:paraId="1D8FE1EF" w14:textId="77777777" w:rsidTr="005C7915">
        <w:trPr>
          <w:trHeight w:val="498"/>
        </w:trPr>
        <w:tc>
          <w:tcPr>
            <w:tcW w:w="9639" w:type="dxa"/>
            <w:gridSpan w:val="9"/>
            <w:shd w:val="clear" w:color="auto" w:fill="F2F2F2"/>
            <w:vAlign w:val="center"/>
          </w:tcPr>
          <w:p w14:paraId="0F4678AB" w14:textId="77777777" w:rsidR="004F0267" w:rsidRPr="00DA3E99" w:rsidRDefault="004F0267" w:rsidP="005C7915">
            <w:pPr>
              <w:jc w:val="left"/>
              <w:textAlignment w:val="center"/>
              <w:rPr>
                <w:rFonts w:ascii="BIZ UDゴシック" w:eastAsia="BIZ UDゴシック" w:hAnsi="BIZ UDゴシック"/>
              </w:rPr>
            </w:pPr>
            <w:r w:rsidRPr="00DA3E99">
              <w:rPr>
                <w:rFonts w:ascii="BIZ UDゴシック" w:eastAsia="BIZ UDゴシック" w:hAnsi="BIZ UDゴシック" w:hint="eastAsia"/>
              </w:rPr>
              <w:t>⑤　到着は何時までに会場にお伺いすればよろしいでしょうか？</w:t>
            </w:r>
          </w:p>
        </w:tc>
      </w:tr>
      <w:tr w:rsidR="004F0267" w:rsidRPr="00DA3E99" w14:paraId="7F70211B" w14:textId="77777777" w:rsidTr="005C7915">
        <w:trPr>
          <w:trHeight w:val="708"/>
        </w:trPr>
        <w:tc>
          <w:tcPr>
            <w:tcW w:w="9639" w:type="dxa"/>
            <w:gridSpan w:val="9"/>
            <w:vAlign w:val="bottom"/>
          </w:tcPr>
          <w:p w14:paraId="33DB4EF0" w14:textId="77777777" w:rsidR="004F0267" w:rsidRPr="00DA3E99" w:rsidRDefault="004F0267" w:rsidP="005C7915">
            <w:pPr>
              <w:jc w:val="right"/>
              <w:textAlignment w:val="center"/>
              <w:rPr>
                <w:rFonts w:ascii="BIZ UDゴシック" w:eastAsia="BIZ UDゴシック" w:hAnsi="BIZ UDゴシック"/>
              </w:rPr>
            </w:pPr>
            <w:r w:rsidRPr="00DA3E99">
              <w:rPr>
                <w:rFonts w:ascii="BIZ UDゴシック" w:eastAsia="BIZ UDゴシック" w:hAnsi="BIZ UDゴシック" w:hint="eastAsia"/>
              </w:rPr>
              <w:t xml:space="preserve">　　　　　</w:t>
            </w:r>
            <w:r w:rsidRPr="00DA3E99">
              <w:rPr>
                <w:rFonts w:ascii="BIZ UDゴシック" w:eastAsia="BIZ UDゴシック" w:hAnsi="BIZ UDゴシック" w:hint="eastAsia"/>
                <w:lang w:eastAsia="zh-TW"/>
              </w:rPr>
              <w:t xml:space="preserve">年　</w:t>
            </w:r>
            <w:r w:rsidRPr="00DA3E99">
              <w:rPr>
                <w:rFonts w:ascii="BIZ UDゴシック" w:eastAsia="BIZ UDゴシック" w:hAnsi="BIZ UDゴシック" w:hint="eastAsia"/>
              </w:rPr>
              <w:t xml:space="preserve">　　　　</w:t>
            </w:r>
            <w:r w:rsidRPr="00DA3E99">
              <w:rPr>
                <w:rFonts w:ascii="BIZ UDゴシック" w:eastAsia="BIZ UDゴシック" w:hAnsi="BIZ UDゴシック" w:hint="eastAsia"/>
                <w:lang w:eastAsia="zh-TW"/>
              </w:rPr>
              <w:t xml:space="preserve">月　</w:t>
            </w:r>
            <w:r w:rsidRPr="00DA3E99">
              <w:rPr>
                <w:rFonts w:ascii="BIZ UDゴシック" w:eastAsia="BIZ UDゴシック" w:hAnsi="BIZ UDゴシック" w:hint="eastAsia"/>
              </w:rPr>
              <w:t xml:space="preserve">　　　　　</w:t>
            </w:r>
            <w:r w:rsidRPr="00DA3E99">
              <w:rPr>
                <w:rFonts w:ascii="BIZ UDゴシック" w:eastAsia="BIZ UDゴシック" w:hAnsi="BIZ UDゴシック" w:hint="eastAsia"/>
                <w:lang w:eastAsia="zh-TW"/>
              </w:rPr>
              <w:t>日（</w:t>
            </w:r>
            <w:r w:rsidRPr="00DA3E99">
              <w:rPr>
                <w:rFonts w:ascii="BIZ UDゴシック" w:eastAsia="BIZ UDゴシック" w:hAnsi="BIZ UDゴシック" w:hint="eastAsia"/>
              </w:rPr>
              <w:t xml:space="preserve">　　　　　　</w:t>
            </w:r>
            <w:r w:rsidRPr="00DA3E99">
              <w:rPr>
                <w:rFonts w:ascii="BIZ UDゴシック" w:eastAsia="BIZ UDゴシック" w:hAnsi="BIZ UDゴシック" w:hint="eastAsia"/>
                <w:lang w:eastAsia="zh-TW"/>
              </w:rPr>
              <w:t xml:space="preserve">）     </w:t>
            </w:r>
            <w:r w:rsidRPr="00DA3E99">
              <w:rPr>
                <w:rFonts w:ascii="BIZ UDゴシック" w:eastAsia="BIZ UDゴシック" w:hAnsi="BIZ UDゴシック" w:hint="eastAsia"/>
              </w:rPr>
              <w:t xml:space="preserve">　　　</w:t>
            </w:r>
            <w:r w:rsidRPr="00DA3E99">
              <w:rPr>
                <w:rFonts w:ascii="BIZ UDゴシック" w:eastAsia="BIZ UDゴシック" w:hAnsi="BIZ UDゴシック" w:hint="eastAsia"/>
                <w:lang w:eastAsia="zh-TW"/>
              </w:rPr>
              <w:t xml:space="preserve">    時    </w:t>
            </w:r>
            <w:r w:rsidRPr="00DA3E99">
              <w:rPr>
                <w:rFonts w:ascii="BIZ UDゴシック" w:eastAsia="BIZ UDゴシック" w:hAnsi="BIZ UDゴシック" w:hint="eastAsia"/>
              </w:rPr>
              <w:t xml:space="preserve">　</w:t>
            </w:r>
            <w:r w:rsidRPr="00DA3E99">
              <w:rPr>
                <w:rFonts w:ascii="BIZ UDゴシック" w:eastAsia="BIZ UDゴシック" w:hAnsi="BIZ UDゴシック" w:hint="eastAsia"/>
                <w:lang w:eastAsia="zh-TW"/>
              </w:rPr>
              <w:t xml:space="preserve">   </w:t>
            </w:r>
            <w:r w:rsidRPr="00DA3E99">
              <w:rPr>
                <w:rFonts w:ascii="BIZ UDゴシック" w:eastAsia="BIZ UDゴシック" w:hAnsi="BIZ UDゴシック" w:hint="eastAsia"/>
              </w:rPr>
              <w:t xml:space="preserve">　　　</w:t>
            </w:r>
            <w:r w:rsidRPr="00DA3E99">
              <w:rPr>
                <w:rFonts w:ascii="BIZ UDゴシック" w:eastAsia="BIZ UDゴシック" w:hAnsi="BIZ UDゴシック" w:hint="eastAsia"/>
                <w:lang w:eastAsia="zh-TW"/>
              </w:rPr>
              <w:t>分</w:t>
            </w:r>
            <w:r w:rsidRPr="00DA3E99">
              <w:rPr>
                <w:rFonts w:ascii="BIZ UDゴシック" w:eastAsia="BIZ UDゴシック" w:hAnsi="BIZ UDゴシック" w:hint="eastAsia"/>
              </w:rPr>
              <w:t>頃</w:t>
            </w:r>
          </w:p>
        </w:tc>
      </w:tr>
      <w:tr w:rsidR="004F0267" w:rsidRPr="00DA3E99" w14:paraId="6B31AF15" w14:textId="77777777" w:rsidTr="005C7915">
        <w:trPr>
          <w:trHeight w:val="562"/>
        </w:trPr>
        <w:tc>
          <w:tcPr>
            <w:tcW w:w="9639" w:type="dxa"/>
            <w:gridSpan w:val="9"/>
            <w:shd w:val="clear" w:color="auto" w:fill="F2F2F2"/>
            <w:vAlign w:val="center"/>
          </w:tcPr>
          <w:p w14:paraId="0BB2F36F" w14:textId="77777777" w:rsidR="004F0267" w:rsidRPr="00DA3E99" w:rsidRDefault="004F0267" w:rsidP="005C7915">
            <w:pPr>
              <w:jc w:val="left"/>
              <w:textAlignment w:val="center"/>
              <w:rPr>
                <w:rFonts w:ascii="BIZ UDゴシック" w:eastAsia="BIZ UDゴシック" w:hAnsi="BIZ UDゴシック"/>
              </w:rPr>
            </w:pPr>
            <w:r w:rsidRPr="00DA3E99">
              <w:rPr>
                <w:rFonts w:ascii="BIZ UDゴシック" w:eastAsia="BIZ UDゴシック" w:hAnsi="BIZ UDゴシック" w:hint="eastAsia"/>
              </w:rPr>
              <w:t>⑥　その他、連絡事項があればお教えください。</w:t>
            </w:r>
          </w:p>
        </w:tc>
      </w:tr>
      <w:tr w:rsidR="004F0267" w:rsidRPr="00DA3E99" w14:paraId="399BF04E" w14:textId="77777777" w:rsidTr="005C7915">
        <w:trPr>
          <w:trHeight w:val="1117"/>
        </w:trPr>
        <w:tc>
          <w:tcPr>
            <w:tcW w:w="9639" w:type="dxa"/>
            <w:gridSpan w:val="9"/>
            <w:vAlign w:val="center"/>
          </w:tcPr>
          <w:p w14:paraId="6C169696" w14:textId="77777777" w:rsidR="004F0267" w:rsidRPr="00DA3E99" w:rsidRDefault="004F0267" w:rsidP="005C7915">
            <w:pPr>
              <w:textAlignment w:val="center"/>
              <w:rPr>
                <w:rFonts w:ascii="BIZ UDゴシック" w:eastAsia="BIZ UDゴシック" w:hAnsi="BIZ UDゴシック"/>
              </w:rPr>
            </w:pPr>
          </w:p>
        </w:tc>
      </w:tr>
    </w:tbl>
    <w:p w14:paraId="2E5EA4E6" w14:textId="77777777" w:rsidR="004F0267" w:rsidRPr="00DA3E99" w:rsidRDefault="004F0267" w:rsidP="004F0267">
      <w:pPr>
        <w:jc w:val="right"/>
        <w:rPr>
          <w:rFonts w:ascii="BIZ UDゴシック" w:eastAsia="BIZ UDゴシック" w:hAnsi="BIZ UDゴシック"/>
        </w:rPr>
      </w:pPr>
      <w:r w:rsidRPr="00DA3E99">
        <w:rPr>
          <w:rFonts w:ascii="BIZ UDゴシック" w:eastAsia="BIZ UDゴシック" w:hAnsi="BIZ UDゴシック" w:hint="eastAsia"/>
        </w:rPr>
        <w:t>ご記入ありがとうございました。</w:t>
      </w:r>
    </w:p>
    <w:p w14:paraId="39CADC63" w14:textId="57F10372" w:rsidR="00E922B6" w:rsidRPr="004F0267" w:rsidRDefault="00E922B6" w:rsidP="004F0267"/>
    <w:sectPr w:rsidR="00E922B6" w:rsidRPr="004F0267" w:rsidSect="0018775F">
      <w:pgSz w:w="11906" w:h="16838" w:code="9"/>
      <w:pgMar w:top="720" w:right="720" w:bottom="720" w:left="720" w:header="851" w:footer="992" w:gutter="0"/>
      <w:cols w:space="425"/>
      <w:docGrid w:type="linesAndChars" w:linePitch="357" w:charSpace="-10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17D59" w14:textId="77777777" w:rsidR="00493A0B" w:rsidRDefault="00493A0B" w:rsidP="008B7F9F">
      <w:r>
        <w:separator/>
      </w:r>
    </w:p>
  </w:endnote>
  <w:endnote w:type="continuationSeparator" w:id="0">
    <w:p w14:paraId="4DBFDA72" w14:textId="77777777" w:rsidR="00493A0B" w:rsidRDefault="00493A0B" w:rsidP="008B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8789D" w14:textId="77777777" w:rsidR="00493A0B" w:rsidRDefault="00493A0B" w:rsidP="008B7F9F">
      <w:r>
        <w:separator/>
      </w:r>
    </w:p>
  </w:footnote>
  <w:footnote w:type="continuationSeparator" w:id="0">
    <w:p w14:paraId="04D0951B" w14:textId="77777777" w:rsidR="00493A0B" w:rsidRDefault="00493A0B" w:rsidP="008B7F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65194"/>
    <w:multiLevelType w:val="hybridMultilevel"/>
    <w:tmpl w:val="8C202868"/>
    <w:lvl w:ilvl="0" w:tplc="0409000F">
      <w:start w:val="1"/>
      <w:numFmt w:val="decimal"/>
      <w:lvlText w:val="%1."/>
      <w:lvlJc w:val="left"/>
      <w:pPr>
        <w:tabs>
          <w:tab w:val="num" w:pos="420"/>
        </w:tabs>
        <w:ind w:left="420" w:hanging="420"/>
      </w:pPr>
    </w:lvl>
    <w:lvl w:ilvl="1" w:tplc="F89AAF0C">
      <w:start w:val="1"/>
      <w:numFmt w:val="decimalFullWidth"/>
      <w:lvlText w:val="(%2)"/>
      <w:lvlJc w:val="left"/>
      <w:pPr>
        <w:tabs>
          <w:tab w:val="num" w:pos="780"/>
        </w:tabs>
        <w:ind w:left="780" w:hanging="360"/>
      </w:pPr>
      <w:rPr>
        <w:rFonts w:hint="default"/>
      </w:rPr>
    </w:lvl>
    <w:lvl w:ilvl="2" w:tplc="69762B9C">
      <w:start w:val="5"/>
      <w:numFmt w:val="bullet"/>
      <w:lvlText w:val="○"/>
      <w:lvlJc w:val="left"/>
      <w:pPr>
        <w:tabs>
          <w:tab w:val="num" w:pos="1200"/>
        </w:tabs>
        <w:ind w:left="1200" w:hanging="360"/>
      </w:pPr>
      <w:rPr>
        <w:rFonts w:ascii="ＭＳ 明朝" w:eastAsia="ＭＳ 明朝" w:hAnsi="ＭＳ 明朝" w:cs="Times New Roman" w:hint="eastAsia"/>
      </w:rPr>
    </w:lvl>
    <w:lvl w:ilvl="3" w:tplc="60A862AE">
      <w:start w:val="1"/>
      <w:numFmt w:val="upperLetter"/>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DF5C56"/>
    <w:multiLevelType w:val="hybridMultilevel"/>
    <w:tmpl w:val="99780EC0"/>
    <w:lvl w:ilvl="0" w:tplc="26084BA4">
      <w:start w:val="1"/>
      <w:numFmt w:val="upperLetter"/>
      <w:lvlText w:val="%1."/>
      <w:lvlJc w:val="left"/>
      <w:pPr>
        <w:tabs>
          <w:tab w:val="num" w:pos="1830"/>
        </w:tabs>
        <w:ind w:left="1830" w:hanging="360"/>
      </w:pPr>
      <w:rPr>
        <w:rFonts w:ascii="HGP明朝E" w:eastAsia="HGP明朝E" w:hAnsi="Century" w:cs="Times New Roman"/>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4F152CA0"/>
    <w:multiLevelType w:val="hybridMultilevel"/>
    <w:tmpl w:val="51882BB6"/>
    <w:lvl w:ilvl="0" w:tplc="45BEFE82">
      <w:start w:val="6"/>
      <w:numFmt w:val="bullet"/>
      <w:lvlText w:val="※"/>
      <w:lvlJc w:val="left"/>
      <w:pPr>
        <w:tabs>
          <w:tab w:val="num" w:pos="1980"/>
        </w:tabs>
        <w:ind w:left="1980" w:hanging="360"/>
      </w:pPr>
      <w:rPr>
        <w:rFonts w:ascii="ＭＳ 明朝" w:eastAsia="ＭＳ 明朝" w:hAnsi="ＭＳ 明朝" w:cs="Times New Roman"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00"/>
    <w:rsid w:val="00001B43"/>
    <w:rsid w:val="00011A39"/>
    <w:rsid w:val="00011DB1"/>
    <w:rsid w:val="00012EC7"/>
    <w:rsid w:val="00017987"/>
    <w:rsid w:val="00044097"/>
    <w:rsid w:val="0004720D"/>
    <w:rsid w:val="00051E57"/>
    <w:rsid w:val="00051F59"/>
    <w:rsid w:val="00054306"/>
    <w:rsid w:val="0006753B"/>
    <w:rsid w:val="00071389"/>
    <w:rsid w:val="00071649"/>
    <w:rsid w:val="000737B3"/>
    <w:rsid w:val="00092981"/>
    <w:rsid w:val="000A1249"/>
    <w:rsid w:val="000B2213"/>
    <w:rsid w:val="000C3041"/>
    <w:rsid w:val="000C5DE3"/>
    <w:rsid w:val="000C7712"/>
    <w:rsid w:val="000E68A9"/>
    <w:rsid w:val="000F264A"/>
    <w:rsid w:val="0011148D"/>
    <w:rsid w:val="001132B4"/>
    <w:rsid w:val="00114A42"/>
    <w:rsid w:val="001158EE"/>
    <w:rsid w:val="001216B8"/>
    <w:rsid w:val="001241D7"/>
    <w:rsid w:val="00132EAB"/>
    <w:rsid w:val="001355CE"/>
    <w:rsid w:val="001377BA"/>
    <w:rsid w:val="001409A0"/>
    <w:rsid w:val="00141A4B"/>
    <w:rsid w:val="0014690D"/>
    <w:rsid w:val="00147071"/>
    <w:rsid w:val="001620CE"/>
    <w:rsid w:val="00174D2D"/>
    <w:rsid w:val="00181D96"/>
    <w:rsid w:val="0018775F"/>
    <w:rsid w:val="001C1E2C"/>
    <w:rsid w:val="001C5D12"/>
    <w:rsid w:val="001D42C7"/>
    <w:rsid w:val="001F10B7"/>
    <w:rsid w:val="00211F0F"/>
    <w:rsid w:val="00214B34"/>
    <w:rsid w:val="0022366D"/>
    <w:rsid w:val="0022707A"/>
    <w:rsid w:val="00235E1B"/>
    <w:rsid w:val="0023757B"/>
    <w:rsid w:val="00240989"/>
    <w:rsid w:val="00244A91"/>
    <w:rsid w:val="00247719"/>
    <w:rsid w:val="0025240D"/>
    <w:rsid w:val="00260076"/>
    <w:rsid w:val="00266B03"/>
    <w:rsid w:val="00283CC9"/>
    <w:rsid w:val="00291CCA"/>
    <w:rsid w:val="002942A5"/>
    <w:rsid w:val="00295C8A"/>
    <w:rsid w:val="002A4AEB"/>
    <w:rsid w:val="002B01D7"/>
    <w:rsid w:val="002B26D1"/>
    <w:rsid w:val="002B5EB8"/>
    <w:rsid w:val="002C33DF"/>
    <w:rsid w:val="002C61C8"/>
    <w:rsid w:val="002D139C"/>
    <w:rsid w:val="00311E7F"/>
    <w:rsid w:val="003165DD"/>
    <w:rsid w:val="00325568"/>
    <w:rsid w:val="00325BE1"/>
    <w:rsid w:val="00327766"/>
    <w:rsid w:val="0033322A"/>
    <w:rsid w:val="003377C5"/>
    <w:rsid w:val="00337D1D"/>
    <w:rsid w:val="00345D67"/>
    <w:rsid w:val="003528AA"/>
    <w:rsid w:val="00353E09"/>
    <w:rsid w:val="003663DB"/>
    <w:rsid w:val="003773D4"/>
    <w:rsid w:val="00396A12"/>
    <w:rsid w:val="003A1CE0"/>
    <w:rsid w:val="003A6CB8"/>
    <w:rsid w:val="003B71F2"/>
    <w:rsid w:val="003C242B"/>
    <w:rsid w:val="003D06A0"/>
    <w:rsid w:val="003D4991"/>
    <w:rsid w:val="003F5DBA"/>
    <w:rsid w:val="004067C7"/>
    <w:rsid w:val="00420EDB"/>
    <w:rsid w:val="00425291"/>
    <w:rsid w:val="00427183"/>
    <w:rsid w:val="00432720"/>
    <w:rsid w:val="00445920"/>
    <w:rsid w:val="00447961"/>
    <w:rsid w:val="004508BF"/>
    <w:rsid w:val="0046015B"/>
    <w:rsid w:val="00481CD6"/>
    <w:rsid w:val="004862A7"/>
    <w:rsid w:val="00490A0A"/>
    <w:rsid w:val="00493A0B"/>
    <w:rsid w:val="00493FF2"/>
    <w:rsid w:val="004B510B"/>
    <w:rsid w:val="004B6C78"/>
    <w:rsid w:val="004B70BD"/>
    <w:rsid w:val="004C1F18"/>
    <w:rsid w:val="004C2752"/>
    <w:rsid w:val="004D6BB9"/>
    <w:rsid w:val="004E5620"/>
    <w:rsid w:val="004F0267"/>
    <w:rsid w:val="004F25EA"/>
    <w:rsid w:val="00507842"/>
    <w:rsid w:val="00511E54"/>
    <w:rsid w:val="00520F16"/>
    <w:rsid w:val="00521AD3"/>
    <w:rsid w:val="00525992"/>
    <w:rsid w:val="00534264"/>
    <w:rsid w:val="00535776"/>
    <w:rsid w:val="00535879"/>
    <w:rsid w:val="00540446"/>
    <w:rsid w:val="00545838"/>
    <w:rsid w:val="005529A9"/>
    <w:rsid w:val="00571243"/>
    <w:rsid w:val="005726CB"/>
    <w:rsid w:val="0058112A"/>
    <w:rsid w:val="00582057"/>
    <w:rsid w:val="00582475"/>
    <w:rsid w:val="00584FE9"/>
    <w:rsid w:val="00585B00"/>
    <w:rsid w:val="005950FD"/>
    <w:rsid w:val="005B1207"/>
    <w:rsid w:val="005B12F6"/>
    <w:rsid w:val="005B56F9"/>
    <w:rsid w:val="005B762B"/>
    <w:rsid w:val="005E3DB2"/>
    <w:rsid w:val="005E46A9"/>
    <w:rsid w:val="005E5906"/>
    <w:rsid w:val="005F046B"/>
    <w:rsid w:val="005F4F38"/>
    <w:rsid w:val="005F5C7F"/>
    <w:rsid w:val="005F7B9E"/>
    <w:rsid w:val="00625CE8"/>
    <w:rsid w:val="006356F9"/>
    <w:rsid w:val="00642D7B"/>
    <w:rsid w:val="006436F7"/>
    <w:rsid w:val="00652AD6"/>
    <w:rsid w:val="00657A01"/>
    <w:rsid w:val="00667EF7"/>
    <w:rsid w:val="00674998"/>
    <w:rsid w:val="0068416B"/>
    <w:rsid w:val="00687E13"/>
    <w:rsid w:val="006961E9"/>
    <w:rsid w:val="006A0DF1"/>
    <w:rsid w:val="006A5A3D"/>
    <w:rsid w:val="006A68A8"/>
    <w:rsid w:val="006C1231"/>
    <w:rsid w:val="006C3BF4"/>
    <w:rsid w:val="006D7136"/>
    <w:rsid w:val="006E1391"/>
    <w:rsid w:val="006E6534"/>
    <w:rsid w:val="00702E13"/>
    <w:rsid w:val="0072023C"/>
    <w:rsid w:val="0073489A"/>
    <w:rsid w:val="007355C5"/>
    <w:rsid w:val="00736BEC"/>
    <w:rsid w:val="007738A2"/>
    <w:rsid w:val="00775424"/>
    <w:rsid w:val="007822C4"/>
    <w:rsid w:val="007825A9"/>
    <w:rsid w:val="007825FE"/>
    <w:rsid w:val="00784059"/>
    <w:rsid w:val="00796CCA"/>
    <w:rsid w:val="00796F0D"/>
    <w:rsid w:val="007A38AF"/>
    <w:rsid w:val="007A59C7"/>
    <w:rsid w:val="007B0D08"/>
    <w:rsid w:val="007B2907"/>
    <w:rsid w:val="007C0F68"/>
    <w:rsid w:val="00825274"/>
    <w:rsid w:val="008279FC"/>
    <w:rsid w:val="00837F9D"/>
    <w:rsid w:val="008465CD"/>
    <w:rsid w:val="00855BE8"/>
    <w:rsid w:val="00856914"/>
    <w:rsid w:val="00863487"/>
    <w:rsid w:val="00864644"/>
    <w:rsid w:val="00865AFF"/>
    <w:rsid w:val="00874664"/>
    <w:rsid w:val="008A4416"/>
    <w:rsid w:val="008A48D7"/>
    <w:rsid w:val="008B0862"/>
    <w:rsid w:val="008B7F9F"/>
    <w:rsid w:val="008C278B"/>
    <w:rsid w:val="008C2BE8"/>
    <w:rsid w:val="008D1AC4"/>
    <w:rsid w:val="008E2BE6"/>
    <w:rsid w:val="008E2DDC"/>
    <w:rsid w:val="008E4876"/>
    <w:rsid w:val="008E4C60"/>
    <w:rsid w:val="008E5AEB"/>
    <w:rsid w:val="008E69D5"/>
    <w:rsid w:val="008E78D3"/>
    <w:rsid w:val="008F13DF"/>
    <w:rsid w:val="00907163"/>
    <w:rsid w:val="0091568B"/>
    <w:rsid w:val="00923DA5"/>
    <w:rsid w:val="00924177"/>
    <w:rsid w:val="00924A67"/>
    <w:rsid w:val="00927ABD"/>
    <w:rsid w:val="00931860"/>
    <w:rsid w:val="009371E4"/>
    <w:rsid w:val="00940893"/>
    <w:rsid w:val="00946449"/>
    <w:rsid w:val="00951FA0"/>
    <w:rsid w:val="009610AD"/>
    <w:rsid w:val="00963078"/>
    <w:rsid w:val="009752C3"/>
    <w:rsid w:val="009776BB"/>
    <w:rsid w:val="00983C27"/>
    <w:rsid w:val="009914F7"/>
    <w:rsid w:val="00994933"/>
    <w:rsid w:val="009A48A1"/>
    <w:rsid w:val="009B3B7A"/>
    <w:rsid w:val="009C05FD"/>
    <w:rsid w:val="009D2CB2"/>
    <w:rsid w:val="009D60C8"/>
    <w:rsid w:val="009E0AE5"/>
    <w:rsid w:val="009E5099"/>
    <w:rsid w:val="009F0BFD"/>
    <w:rsid w:val="009F12B5"/>
    <w:rsid w:val="009F2388"/>
    <w:rsid w:val="009F67A9"/>
    <w:rsid w:val="00A00238"/>
    <w:rsid w:val="00A030ED"/>
    <w:rsid w:val="00A12658"/>
    <w:rsid w:val="00A154F5"/>
    <w:rsid w:val="00A17D4E"/>
    <w:rsid w:val="00A32AEF"/>
    <w:rsid w:val="00A4024E"/>
    <w:rsid w:val="00A71862"/>
    <w:rsid w:val="00A736B0"/>
    <w:rsid w:val="00A91674"/>
    <w:rsid w:val="00A936E4"/>
    <w:rsid w:val="00A97A0A"/>
    <w:rsid w:val="00AA0B12"/>
    <w:rsid w:val="00AA2E7C"/>
    <w:rsid w:val="00AA317F"/>
    <w:rsid w:val="00AA7B9C"/>
    <w:rsid w:val="00AB0DFE"/>
    <w:rsid w:val="00AB3547"/>
    <w:rsid w:val="00AC21C5"/>
    <w:rsid w:val="00AD476F"/>
    <w:rsid w:val="00AF0ADE"/>
    <w:rsid w:val="00AF27BC"/>
    <w:rsid w:val="00AF2F8B"/>
    <w:rsid w:val="00AF404F"/>
    <w:rsid w:val="00AF4426"/>
    <w:rsid w:val="00AF7414"/>
    <w:rsid w:val="00B07BDC"/>
    <w:rsid w:val="00B327B1"/>
    <w:rsid w:val="00B564DC"/>
    <w:rsid w:val="00B64110"/>
    <w:rsid w:val="00B76186"/>
    <w:rsid w:val="00B96BA7"/>
    <w:rsid w:val="00B96E81"/>
    <w:rsid w:val="00BA34F9"/>
    <w:rsid w:val="00BA3EEF"/>
    <w:rsid w:val="00BB2AB9"/>
    <w:rsid w:val="00BB55AB"/>
    <w:rsid w:val="00BC388F"/>
    <w:rsid w:val="00BD4EBA"/>
    <w:rsid w:val="00BF6156"/>
    <w:rsid w:val="00C03875"/>
    <w:rsid w:val="00C06348"/>
    <w:rsid w:val="00C1442B"/>
    <w:rsid w:val="00C3177C"/>
    <w:rsid w:val="00C3366D"/>
    <w:rsid w:val="00C3466A"/>
    <w:rsid w:val="00C3472C"/>
    <w:rsid w:val="00C4504F"/>
    <w:rsid w:val="00C45801"/>
    <w:rsid w:val="00C60BFB"/>
    <w:rsid w:val="00C66257"/>
    <w:rsid w:val="00C92F60"/>
    <w:rsid w:val="00C96437"/>
    <w:rsid w:val="00C97E11"/>
    <w:rsid w:val="00CA60D6"/>
    <w:rsid w:val="00CB0D63"/>
    <w:rsid w:val="00CC1539"/>
    <w:rsid w:val="00CD00AE"/>
    <w:rsid w:val="00CE33E9"/>
    <w:rsid w:val="00CE4BFB"/>
    <w:rsid w:val="00D04799"/>
    <w:rsid w:val="00D17459"/>
    <w:rsid w:val="00D20FC4"/>
    <w:rsid w:val="00D27244"/>
    <w:rsid w:val="00D27ADC"/>
    <w:rsid w:val="00D34639"/>
    <w:rsid w:val="00D3511D"/>
    <w:rsid w:val="00D35B08"/>
    <w:rsid w:val="00D51029"/>
    <w:rsid w:val="00D523AD"/>
    <w:rsid w:val="00D554F7"/>
    <w:rsid w:val="00D61893"/>
    <w:rsid w:val="00D6209E"/>
    <w:rsid w:val="00D62BF9"/>
    <w:rsid w:val="00D73C3D"/>
    <w:rsid w:val="00D77C69"/>
    <w:rsid w:val="00D80E75"/>
    <w:rsid w:val="00D81AE4"/>
    <w:rsid w:val="00D937F0"/>
    <w:rsid w:val="00D9517E"/>
    <w:rsid w:val="00DA3E99"/>
    <w:rsid w:val="00DB3B62"/>
    <w:rsid w:val="00DC5746"/>
    <w:rsid w:val="00DC5F65"/>
    <w:rsid w:val="00DC6161"/>
    <w:rsid w:val="00DE211F"/>
    <w:rsid w:val="00DE364A"/>
    <w:rsid w:val="00DE63EC"/>
    <w:rsid w:val="00DE76CD"/>
    <w:rsid w:val="00DE7F3D"/>
    <w:rsid w:val="00DF297D"/>
    <w:rsid w:val="00DF66C9"/>
    <w:rsid w:val="00E175A0"/>
    <w:rsid w:val="00E2005F"/>
    <w:rsid w:val="00E20FA9"/>
    <w:rsid w:val="00E22DE7"/>
    <w:rsid w:val="00E3763D"/>
    <w:rsid w:val="00E42A6C"/>
    <w:rsid w:val="00E55E68"/>
    <w:rsid w:val="00E62DB1"/>
    <w:rsid w:val="00E67CCB"/>
    <w:rsid w:val="00E922B6"/>
    <w:rsid w:val="00E94399"/>
    <w:rsid w:val="00EA2370"/>
    <w:rsid w:val="00EA792C"/>
    <w:rsid w:val="00EB7D41"/>
    <w:rsid w:val="00EC0D81"/>
    <w:rsid w:val="00EC237B"/>
    <w:rsid w:val="00EC2A64"/>
    <w:rsid w:val="00ED5C9C"/>
    <w:rsid w:val="00EE11F1"/>
    <w:rsid w:val="00EF14D0"/>
    <w:rsid w:val="00F0261A"/>
    <w:rsid w:val="00F1163D"/>
    <w:rsid w:val="00F15C1C"/>
    <w:rsid w:val="00F27870"/>
    <w:rsid w:val="00F27955"/>
    <w:rsid w:val="00F3065C"/>
    <w:rsid w:val="00F41200"/>
    <w:rsid w:val="00F43808"/>
    <w:rsid w:val="00F445ED"/>
    <w:rsid w:val="00F60B94"/>
    <w:rsid w:val="00F66D5F"/>
    <w:rsid w:val="00F75B72"/>
    <w:rsid w:val="00F761F0"/>
    <w:rsid w:val="00F80FE3"/>
    <w:rsid w:val="00F97A8D"/>
    <w:rsid w:val="00FA5585"/>
    <w:rsid w:val="00FB20E6"/>
    <w:rsid w:val="00FC1CBD"/>
    <w:rsid w:val="00FC70F8"/>
    <w:rsid w:val="00FE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F9044D"/>
  <w15:chartTrackingRefBased/>
  <w15:docId w15:val="{198E76B0-73C0-409C-9680-A55BAEA1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A59C7"/>
  </w:style>
  <w:style w:type="paragraph" w:styleId="a4">
    <w:name w:val="header"/>
    <w:basedOn w:val="a"/>
    <w:link w:val="a5"/>
    <w:rsid w:val="008B7F9F"/>
    <w:pPr>
      <w:tabs>
        <w:tab w:val="center" w:pos="4252"/>
        <w:tab w:val="right" w:pos="8504"/>
      </w:tabs>
      <w:snapToGrid w:val="0"/>
    </w:pPr>
    <w:rPr>
      <w:lang w:val="x-none" w:eastAsia="x-none"/>
    </w:rPr>
  </w:style>
  <w:style w:type="character" w:customStyle="1" w:styleId="a5">
    <w:name w:val="ヘッダー (文字)"/>
    <w:link w:val="a4"/>
    <w:rsid w:val="008B7F9F"/>
    <w:rPr>
      <w:kern w:val="2"/>
      <w:sz w:val="21"/>
      <w:szCs w:val="24"/>
    </w:rPr>
  </w:style>
  <w:style w:type="paragraph" w:styleId="a6">
    <w:name w:val="footer"/>
    <w:basedOn w:val="a"/>
    <w:link w:val="a7"/>
    <w:rsid w:val="008B7F9F"/>
    <w:pPr>
      <w:tabs>
        <w:tab w:val="center" w:pos="4252"/>
        <w:tab w:val="right" w:pos="8504"/>
      </w:tabs>
      <w:snapToGrid w:val="0"/>
    </w:pPr>
    <w:rPr>
      <w:lang w:val="x-none" w:eastAsia="x-none"/>
    </w:rPr>
  </w:style>
  <w:style w:type="character" w:customStyle="1" w:styleId="a7">
    <w:name w:val="フッター (文字)"/>
    <w:link w:val="a6"/>
    <w:rsid w:val="008B7F9F"/>
    <w:rPr>
      <w:kern w:val="2"/>
      <w:sz w:val="21"/>
      <w:szCs w:val="24"/>
    </w:rPr>
  </w:style>
  <w:style w:type="character" w:styleId="a8">
    <w:name w:val="Hyperlink"/>
    <w:rsid w:val="00211F0F"/>
    <w:rPr>
      <w:color w:val="0000FF"/>
      <w:u w:val="single"/>
    </w:rPr>
  </w:style>
  <w:style w:type="table" w:styleId="a9">
    <w:name w:val="Table Grid"/>
    <w:basedOn w:val="a1"/>
    <w:rsid w:val="002C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4098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aga-mira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NPOだからできるNPO運営講座（日曜講座）及び、</vt:lpstr>
      <vt:lpstr>NPOだからできるNPO運営講座（日曜講座）及び、</vt:lpstr>
    </vt:vector>
  </TitlesOfParts>
  <Company/>
  <LinksUpToDate>false</LinksUpToDate>
  <CharactersWithSpaces>826</CharactersWithSpaces>
  <SharedDoc>false</SharedDoc>
  <HLinks>
    <vt:vector size="6" baseType="variant">
      <vt:variant>
        <vt:i4>6684736</vt:i4>
      </vt:variant>
      <vt:variant>
        <vt:i4>0</vt:i4>
      </vt:variant>
      <vt:variant>
        <vt:i4>0</vt:i4>
      </vt:variant>
      <vt:variant>
        <vt:i4>5</vt:i4>
      </vt:variant>
      <vt:variant>
        <vt:lpwstr>mailto:npokayama@gmail.com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NPOだからできるNPO運営講座（日曜講座）及び、</dc:title>
  <dc:subject/>
  <dc:creator>達也</dc:creator>
  <cp:keywords/>
  <cp:lastModifiedBy>ソーシャルシステムズ</cp:lastModifiedBy>
  <cp:revision>4</cp:revision>
  <cp:lastPrinted>2008-09-25T02:31:00Z</cp:lastPrinted>
  <dcterms:created xsi:type="dcterms:W3CDTF">2020-04-02T08:34:00Z</dcterms:created>
  <dcterms:modified xsi:type="dcterms:W3CDTF">2024-08-23T07:35:00Z</dcterms:modified>
</cp:coreProperties>
</file>